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97A6" w14:textId="68BBAC46" w:rsidR="00FA198D" w:rsidRDefault="00FA198D" w:rsidP="00257D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4F0C04" wp14:editId="238CE8C5">
            <wp:extent cx="425196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_logo_4C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8" t="42161" r="16889" b="41695"/>
                    <a:stretch/>
                  </pic:blipFill>
                  <pic:spPr bwMode="auto">
                    <a:xfrm>
                      <a:off x="0" y="0"/>
                      <a:ext cx="425196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26696" w14:textId="789298C2" w:rsidR="00A47C64" w:rsidRPr="00222218" w:rsidRDefault="00923792" w:rsidP="00222218">
      <w:pPr>
        <w:jc w:val="center"/>
        <w:rPr>
          <w:rFonts w:ascii="Segoe UI Black" w:hAnsi="Segoe UI Black"/>
          <w:b/>
          <w:sz w:val="36"/>
          <w:szCs w:val="36"/>
        </w:rPr>
      </w:pPr>
      <w:r w:rsidRPr="00222218">
        <w:rPr>
          <w:rFonts w:ascii="Segoe UI Black" w:hAnsi="Segoe UI Black"/>
          <w:b/>
          <w:sz w:val="36"/>
          <w:szCs w:val="36"/>
        </w:rPr>
        <w:t>Programming competition – $1000</w:t>
      </w:r>
      <w:r w:rsidR="00257D40">
        <w:rPr>
          <w:rFonts w:ascii="Segoe UI Black" w:hAnsi="Segoe UI Black"/>
          <w:b/>
          <w:sz w:val="36"/>
          <w:szCs w:val="36"/>
        </w:rPr>
        <w:t xml:space="preserve"> prize</w:t>
      </w:r>
      <w:r w:rsidRPr="00222218">
        <w:rPr>
          <w:rFonts w:ascii="Segoe UI Black" w:hAnsi="Segoe UI Black"/>
          <w:b/>
          <w:sz w:val="36"/>
          <w:szCs w:val="36"/>
        </w:rPr>
        <w:t>!</w:t>
      </w:r>
    </w:p>
    <w:p w14:paraId="693F5D4F" w14:textId="42E33D1E" w:rsidR="002C5A76" w:rsidRPr="00B42860" w:rsidRDefault="002C5A76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Primal Space Systems, Inc. is looking for </w:t>
      </w:r>
      <w:r w:rsidR="00FA198D">
        <w:rPr>
          <w:b/>
          <w:sz w:val="24"/>
          <w:szCs w:val="24"/>
        </w:rPr>
        <w:t>skilled</w:t>
      </w:r>
      <w:r>
        <w:rPr>
          <w:b/>
          <w:sz w:val="24"/>
          <w:szCs w:val="24"/>
        </w:rPr>
        <w:t xml:space="preserve"> programmers, and we’re giving out cold hard cash for doing the type of coding we</w:t>
      </w:r>
      <w:r w:rsidR="006F5DE6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. Think of it as </w:t>
      </w:r>
      <w:r w:rsidR="006F5DE6">
        <w:rPr>
          <w:b/>
          <w:sz w:val="24"/>
          <w:szCs w:val="24"/>
        </w:rPr>
        <w:t xml:space="preserve">a chance of </w:t>
      </w:r>
      <w:r>
        <w:rPr>
          <w:b/>
          <w:sz w:val="24"/>
          <w:szCs w:val="24"/>
        </w:rPr>
        <w:t>getting paid for a job interview.</w:t>
      </w:r>
    </w:p>
    <w:p w14:paraId="52A630CE" w14:textId="3236744A" w:rsidR="00923792" w:rsidRPr="006E2C32" w:rsidRDefault="00222218" w:rsidP="00257D40">
      <w:pPr>
        <w:spacing w:after="80"/>
        <w:rPr>
          <w:b/>
          <w:sz w:val="28"/>
          <w:szCs w:val="24"/>
        </w:rPr>
      </w:pPr>
      <w:r w:rsidRPr="006E2C32">
        <w:rPr>
          <w:b/>
          <w:sz w:val="28"/>
          <w:szCs w:val="24"/>
        </w:rPr>
        <w:t>Requirements</w:t>
      </w:r>
      <w:r w:rsidR="006E2C32">
        <w:rPr>
          <w:b/>
          <w:sz w:val="28"/>
          <w:szCs w:val="24"/>
        </w:rPr>
        <w:t>:</w:t>
      </w:r>
    </w:p>
    <w:p w14:paraId="4CAB1E09" w14:textId="46A8A315" w:rsidR="00923792" w:rsidRDefault="00923792" w:rsidP="00257D40">
      <w:pPr>
        <w:pStyle w:val="ListParagraph"/>
        <w:numPr>
          <w:ilvl w:val="0"/>
          <w:numId w:val="4"/>
        </w:numPr>
      </w:pPr>
      <w:r w:rsidRPr="00257D40">
        <w:rPr>
          <w:b/>
        </w:rPr>
        <w:t>Purely</w:t>
      </w:r>
      <w:r w:rsidR="00414A6F" w:rsidRPr="00257D40">
        <w:rPr>
          <w:b/>
        </w:rPr>
        <w:t xml:space="preserve"> </w:t>
      </w:r>
      <w:r w:rsidRPr="00257D40">
        <w:rPr>
          <w:b/>
        </w:rPr>
        <w:t>C++</w:t>
      </w:r>
      <w:r w:rsidR="00414A6F">
        <w:t xml:space="preserve"> - no java, C#, Python, Perl, Haskell, Lisp, Pascal, Fortran, Assembly – </w:t>
      </w:r>
      <w:r w:rsidR="00414A6F" w:rsidRPr="00257D40">
        <w:rPr>
          <w:b/>
        </w:rPr>
        <w:t>just C++ 11 with STL</w:t>
      </w:r>
      <w:r w:rsidR="00D7426E">
        <w:t xml:space="preserve"> please</w:t>
      </w:r>
      <w:r w:rsidR="00414A6F">
        <w:t>.</w:t>
      </w:r>
    </w:p>
    <w:p w14:paraId="5BAC18E2" w14:textId="10A6B675" w:rsidR="00414A6F" w:rsidRDefault="007561EB" w:rsidP="00257D40">
      <w:pPr>
        <w:pStyle w:val="ListParagraph"/>
        <w:numPr>
          <w:ilvl w:val="0"/>
          <w:numId w:val="4"/>
        </w:numPr>
      </w:pPr>
      <w:r>
        <w:t>Given a</w:t>
      </w:r>
      <w:r w:rsidR="00414A6F">
        <w:t xml:space="preserve"> 3D </w:t>
      </w:r>
      <w:r>
        <w:t xml:space="preserve">model defined as an array of v vertices (defined via 3 floats x, y, z) and an array of t triangles (defined via 3 indices into the array of vertices). We </w:t>
      </w:r>
      <w:r w:rsidR="00706F60">
        <w:t>have</w:t>
      </w:r>
      <w:r>
        <w:t xml:space="preserve"> suppl</w:t>
      </w:r>
      <w:r w:rsidR="00706F60">
        <w:t>ied</w:t>
      </w:r>
      <w:r>
        <w:t xml:space="preserve"> 3 models to experime</w:t>
      </w:r>
      <w:r w:rsidR="006F5DE6">
        <w:t xml:space="preserve">nt with in a custom </w:t>
      </w:r>
      <w:r w:rsidR="006E2C32">
        <w:t>JSON</w:t>
      </w:r>
      <w:r w:rsidR="00371A5C">
        <w:t xml:space="preserve"> and </w:t>
      </w:r>
      <w:proofErr w:type="spellStart"/>
      <w:r w:rsidR="00222218">
        <w:t>Wavefront</w:t>
      </w:r>
      <w:proofErr w:type="spellEnd"/>
      <w:r w:rsidR="00222218">
        <w:t xml:space="preserve"> </w:t>
      </w:r>
      <w:proofErr w:type="spellStart"/>
      <w:r w:rsidR="00371A5C">
        <w:t>obj</w:t>
      </w:r>
      <w:proofErr w:type="spellEnd"/>
      <w:r w:rsidR="00706F60">
        <w:t xml:space="preserve"> format, which are found in the stub project linked below.</w:t>
      </w:r>
    </w:p>
    <w:p w14:paraId="528EEC14" w14:textId="143921FD" w:rsidR="00FA198D" w:rsidRDefault="00FA198D" w:rsidP="00257D40">
      <w:pPr>
        <w:pStyle w:val="ListParagraph"/>
        <w:numPr>
          <w:ilvl w:val="0"/>
          <w:numId w:val="3"/>
        </w:numPr>
      </w:pPr>
      <w:r>
        <w:t xml:space="preserve">Use of </w:t>
      </w:r>
      <w:r w:rsidRPr="00257D40">
        <w:rPr>
          <w:b/>
        </w:rPr>
        <w:t>Visual Studio 2015</w:t>
      </w:r>
      <w:r>
        <w:t xml:space="preserve"> is recommended; it can be downloaded for free from the link below</w:t>
      </w:r>
    </w:p>
    <w:p w14:paraId="386CF116" w14:textId="3FCC18A4" w:rsidR="00FA198D" w:rsidRDefault="008F1842" w:rsidP="00257D40">
      <w:pPr>
        <w:pStyle w:val="ListParagraph"/>
        <w:numPr>
          <w:ilvl w:val="1"/>
          <w:numId w:val="3"/>
        </w:numPr>
      </w:pPr>
      <w:hyperlink r:id="rId6" w:history="1">
        <w:r w:rsidR="00FA198D" w:rsidRPr="00FA198D">
          <w:rPr>
            <w:rStyle w:val="Hyperlink"/>
          </w:rPr>
          <w:t>https://www.visualstudio.com/en-us/downloads/download-visual-studio-vs.aspx</w:t>
        </w:r>
      </w:hyperlink>
    </w:p>
    <w:p w14:paraId="5B8EB22F" w14:textId="57D4BDFD" w:rsidR="00923792" w:rsidRDefault="00702876" w:rsidP="00257D40">
      <w:pPr>
        <w:pStyle w:val="ListParagraph"/>
        <w:numPr>
          <w:ilvl w:val="0"/>
          <w:numId w:val="1"/>
        </w:numPr>
      </w:pPr>
      <w:r>
        <w:t>Extract and implement the</w:t>
      </w:r>
      <w:r w:rsidR="00B42860">
        <w:t xml:space="preserve"> </w:t>
      </w:r>
      <w:proofErr w:type="spellStart"/>
      <w:r w:rsidR="00B42860" w:rsidRPr="00257D40">
        <w:rPr>
          <w:b/>
        </w:rPr>
        <w:t>Hug</w:t>
      </w:r>
      <w:r w:rsidRPr="00257D40">
        <w:rPr>
          <w:b/>
        </w:rPr>
        <w:t>u</w:t>
      </w:r>
      <w:r w:rsidR="00B42860" w:rsidRPr="00257D40">
        <w:rPr>
          <w:b/>
        </w:rPr>
        <w:t>es</w:t>
      </w:r>
      <w:proofErr w:type="spellEnd"/>
      <w:r w:rsidR="00B42860" w:rsidRPr="00257D40">
        <w:rPr>
          <w:b/>
        </w:rPr>
        <w:t xml:space="preserve"> Hoppe progressive mesh</w:t>
      </w:r>
      <w:r>
        <w:t xml:space="preserve"> functionality</w:t>
      </w:r>
      <w:r w:rsidR="00414A6F">
        <w:t xml:space="preserve"> using the types defined in the supplied header file </w:t>
      </w:r>
      <w:r w:rsidR="00126871">
        <w:t xml:space="preserve">in the GitHub stub project, </w:t>
      </w:r>
      <w:proofErr w:type="spellStart"/>
      <w:r w:rsidR="00414A6F" w:rsidRPr="00257D40">
        <w:rPr>
          <w:b/>
        </w:rPr>
        <w:t>CommonTypes.h</w:t>
      </w:r>
      <w:proofErr w:type="spellEnd"/>
      <w:r w:rsidR="00371A5C">
        <w:t xml:space="preserve"> (</w:t>
      </w:r>
      <w:r w:rsidR="00FA198D">
        <w:t>Some</w:t>
      </w:r>
      <w:r w:rsidR="00371A5C">
        <w:t xml:space="preserve"> wi</w:t>
      </w:r>
      <w:r w:rsidR="006E2C32">
        <w:t>l</w:t>
      </w:r>
      <w:r w:rsidR="00371A5C">
        <w:t>l recognize these types as being a subset of the types used in the Unreal Engine)</w:t>
      </w:r>
      <w:r w:rsidR="00414A6F">
        <w:t xml:space="preserve">. </w:t>
      </w:r>
      <w:r w:rsidR="00371A5C">
        <w:t>Fu</w:t>
      </w:r>
      <w:r w:rsidR="006E2C32">
        <w:t xml:space="preserve">lly functional code to do this </w:t>
      </w:r>
      <w:r w:rsidR="00371A5C">
        <w:t>and many, many other things is available in the link below.</w:t>
      </w:r>
    </w:p>
    <w:p w14:paraId="0E67D67A" w14:textId="79C0B17F" w:rsidR="00126871" w:rsidRDefault="00126871" w:rsidP="00126871">
      <w:pPr>
        <w:pStyle w:val="ListParagraph"/>
        <w:numPr>
          <w:ilvl w:val="1"/>
          <w:numId w:val="1"/>
        </w:numPr>
      </w:pPr>
      <w:r>
        <w:t xml:space="preserve">Primal Space stub project: </w:t>
      </w:r>
      <w:hyperlink r:id="rId7" w:history="1">
        <w:r w:rsidRPr="00091CD4">
          <w:rPr>
            <w:rStyle w:val="Hyperlink"/>
          </w:rPr>
          <w:t>https://github.com/primal-space-systems/ProgressiveMeshChallenge</w:t>
        </w:r>
      </w:hyperlink>
    </w:p>
    <w:p w14:paraId="0C56A8B1" w14:textId="5B41E518" w:rsidR="00702876" w:rsidRDefault="00126871" w:rsidP="00257D40">
      <w:pPr>
        <w:pStyle w:val="ListParagraph"/>
        <w:numPr>
          <w:ilvl w:val="1"/>
          <w:numId w:val="1"/>
        </w:numPr>
      </w:pPr>
      <w:r>
        <w:t>Hoppe p</w:t>
      </w:r>
      <w:r w:rsidR="00702876">
        <w:t xml:space="preserve">aper: </w:t>
      </w:r>
      <w:hyperlink r:id="rId8" w:history="1">
        <w:r w:rsidR="00414A6F" w:rsidRPr="00DA0A6D">
          <w:rPr>
            <w:rStyle w:val="Hyperlink"/>
          </w:rPr>
          <w:t>http://hhop</w:t>
        </w:r>
        <w:r w:rsidR="00414A6F" w:rsidRPr="00DA0A6D">
          <w:rPr>
            <w:rStyle w:val="Hyperlink"/>
          </w:rPr>
          <w:t>p</w:t>
        </w:r>
        <w:r w:rsidR="00414A6F" w:rsidRPr="00DA0A6D">
          <w:rPr>
            <w:rStyle w:val="Hyperlink"/>
          </w:rPr>
          <w:t>e</w:t>
        </w:r>
        <w:r w:rsidR="00414A6F" w:rsidRPr="00DA0A6D">
          <w:rPr>
            <w:rStyle w:val="Hyperlink"/>
          </w:rPr>
          <w:t>.com/pm.pdf</w:t>
        </w:r>
      </w:hyperlink>
    </w:p>
    <w:p w14:paraId="73924C30" w14:textId="580BCCD2" w:rsidR="00702876" w:rsidRDefault="00126871" w:rsidP="00257D40">
      <w:pPr>
        <w:pStyle w:val="ListParagraph"/>
        <w:numPr>
          <w:ilvl w:val="1"/>
          <w:numId w:val="1"/>
        </w:numPr>
      </w:pPr>
      <w:r>
        <w:t>Hoppe s</w:t>
      </w:r>
      <w:r w:rsidR="00702876">
        <w:t xml:space="preserve">ource code: </w:t>
      </w:r>
      <w:hyperlink r:id="rId9" w:history="1">
        <w:r w:rsidR="00702876" w:rsidRPr="00FB24A4">
          <w:rPr>
            <w:rStyle w:val="Hyperlink"/>
          </w:rPr>
          <w:t>https://rawgit.</w:t>
        </w:r>
        <w:r w:rsidR="00702876" w:rsidRPr="00FB24A4">
          <w:rPr>
            <w:rStyle w:val="Hyperlink"/>
          </w:rPr>
          <w:t>c</w:t>
        </w:r>
        <w:r w:rsidR="00702876" w:rsidRPr="00FB24A4">
          <w:rPr>
            <w:rStyle w:val="Hyperlink"/>
          </w:rPr>
          <w:t>om/Microsoft</w:t>
        </w:r>
        <w:r w:rsidR="00702876" w:rsidRPr="00FB24A4">
          <w:rPr>
            <w:rStyle w:val="Hyperlink"/>
          </w:rPr>
          <w:t>/</w:t>
        </w:r>
        <w:r w:rsidR="00702876" w:rsidRPr="00FB24A4">
          <w:rPr>
            <w:rStyle w:val="Hyperlink"/>
          </w:rPr>
          <w:t>Mesh-processing-library/master/README.html</w:t>
        </w:r>
      </w:hyperlink>
    </w:p>
    <w:p w14:paraId="747E3350" w14:textId="3AFE1DF3" w:rsidR="00257D40" w:rsidRDefault="00B42860" w:rsidP="00257D40">
      <w:pPr>
        <w:pStyle w:val="ListParagraph"/>
        <w:numPr>
          <w:ilvl w:val="0"/>
          <w:numId w:val="1"/>
        </w:numPr>
      </w:pPr>
      <w:r>
        <w:t>Add in</w:t>
      </w:r>
      <w:r w:rsidR="00D7426E">
        <w:t xml:space="preserve"> the</w:t>
      </w:r>
      <w:r>
        <w:t xml:space="preserve"> </w:t>
      </w:r>
      <w:proofErr w:type="spellStart"/>
      <w:r w:rsidRPr="00257D40">
        <w:rPr>
          <w:b/>
        </w:rPr>
        <w:t>Gortler</w:t>
      </w:r>
      <w:proofErr w:type="spellEnd"/>
      <w:r>
        <w:t xml:space="preserve"> </w:t>
      </w:r>
      <w:r w:rsidR="00126871">
        <w:t>modification</w:t>
      </w:r>
      <w:r w:rsidR="00702876">
        <w:t xml:space="preserve"> </w:t>
      </w:r>
      <w:r w:rsidR="00414A6F">
        <w:t>to ensure the progressive mesh remains inside the original mesh</w:t>
      </w:r>
      <w:r w:rsidR="00D7426E">
        <w:t xml:space="preserve"> for all splits</w:t>
      </w:r>
      <w:r w:rsidR="00414A6F">
        <w:t xml:space="preserve">. </w:t>
      </w:r>
      <w:r w:rsidR="00126871">
        <w:t>The modification is presented in Section 3.1 (</w:t>
      </w:r>
      <w:r w:rsidR="00414A6F">
        <w:t xml:space="preserve">Progressive </w:t>
      </w:r>
      <w:r w:rsidR="00257D40">
        <w:t>Hull – Interior volume</w:t>
      </w:r>
      <w:r w:rsidR="00126871">
        <w:t xml:space="preserve">) of the </w:t>
      </w:r>
      <w:r w:rsidR="00126871" w:rsidRPr="006E48CA">
        <w:t>following</w:t>
      </w:r>
      <w:r w:rsidR="00126871">
        <w:t xml:space="preserve"> paper:</w:t>
      </w:r>
    </w:p>
    <w:p w14:paraId="4E81CEFD" w14:textId="469AA939" w:rsidR="00B42860" w:rsidRPr="006E48CA" w:rsidRDefault="00706F60" w:rsidP="00257D40">
      <w:pPr>
        <w:pStyle w:val="ListParagraph"/>
        <w:numPr>
          <w:ilvl w:val="1"/>
          <w:numId w:val="1"/>
        </w:numPr>
        <w:rPr>
          <w:rStyle w:val="Hyperlink"/>
        </w:rPr>
      </w:pPr>
      <w:r>
        <w:t xml:space="preserve">Sander, et al. paper: </w:t>
      </w:r>
      <w:r w:rsidR="006E48CA">
        <w:fldChar w:fldCharType="begin"/>
      </w:r>
      <w:r w:rsidR="006E48CA">
        <w:instrText xml:space="preserve"> HYPERLINK "http://cs.harvard.edu/~sjg/papers/silclip.pdf" </w:instrText>
      </w:r>
      <w:r w:rsidR="006E48CA">
        <w:fldChar w:fldCharType="separate"/>
      </w:r>
      <w:r w:rsidR="00257D40" w:rsidRPr="006E48CA">
        <w:rPr>
          <w:rStyle w:val="Hyperlink"/>
        </w:rPr>
        <w:t>http://cs.harvard.edu/~</w:t>
      </w:r>
      <w:r w:rsidR="00257D40" w:rsidRPr="006E48CA">
        <w:rPr>
          <w:rStyle w:val="Hyperlink"/>
        </w:rPr>
        <w:t>s</w:t>
      </w:r>
      <w:r w:rsidR="00257D40" w:rsidRPr="006E48CA">
        <w:rPr>
          <w:rStyle w:val="Hyperlink"/>
        </w:rPr>
        <w:t>j</w:t>
      </w:r>
      <w:r w:rsidR="00257D40" w:rsidRPr="006E48CA">
        <w:rPr>
          <w:rStyle w:val="Hyperlink"/>
        </w:rPr>
        <w:t>g/papers/silclip.pdf</w:t>
      </w:r>
    </w:p>
    <w:p w14:paraId="30E3688B" w14:textId="1699F5DF" w:rsidR="00B42860" w:rsidRDefault="006E48CA" w:rsidP="00257D40">
      <w:pPr>
        <w:pStyle w:val="ListParagraph"/>
        <w:numPr>
          <w:ilvl w:val="0"/>
          <w:numId w:val="1"/>
        </w:numPr>
      </w:pPr>
      <w:r>
        <w:fldChar w:fldCharType="end"/>
      </w:r>
      <w:r w:rsidR="007561EB">
        <w:t xml:space="preserve">Save the results </w:t>
      </w:r>
      <w:r w:rsidR="00FB24A4">
        <w:t xml:space="preserve">in a </w:t>
      </w:r>
      <w:r w:rsidR="006E2C32">
        <w:t>JSON</w:t>
      </w:r>
      <w:r w:rsidR="00FB24A4">
        <w:t xml:space="preserve"> file.</w:t>
      </w:r>
    </w:p>
    <w:p w14:paraId="1C3D38DE" w14:textId="361665D3" w:rsidR="006E2C32" w:rsidRDefault="006E2C32" w:rsidP="00257D40">
      <w:pPr>
        <w:pStyle w:val="ListParagraph"/>
        <w:numPr>
          <w:ilvl w:val="0"/>
          <w:numId w:val="1"/>
        </w:numPr>
      </w:pPr>
      <w:r>
        <w:t xml:space="preserve">Submissions should be sent via email to </w:t>
      </w:r>
      <w:hyperlink r:id="rId10" w:history="1">
        <w:r w:rsidRPr="0061164F">
          <w:rPr>
            <w:rStyle w:val="Hyperlink"/>
          </w:rPr>
          <w:t>info@primalspacesystems.com</w:t>
        </w:r>
      </w:hyperlink>
      <w:r>
        <w:t xml:space="preserve"> with a link to a download site.</w:t>
      </w:r>
    </w:p>
    <w:p w14:paraId="0D6AD63D" w14:textId="5E137647" w:rsidR="00371A5C" w:rsidRDefault="00371A5C" w:rsidP="00257D40">
      <w:pPr>
        <w:pStyle w:val="ListParagraph"/>
        <w:numPr>
          <w:ilvl w:val="0"/>
          <w:numId w:val="1"/>
        </w:numPr>
      </w:pPr>
      <w:r>
        <w:t xml:space="preserve">The deadline for submission </w:t>
      </w:r>
      <w:r w:rsidR="006E2C32">
        <w:t xml:space="preserve">is </w:t>
      </w:r>
      <w:r w:rsidRPr="00257D40">
        <w:rPr>
          <w:b/>
        </w:rPr>
        <w:t>midnight</w:t>
      </w:r>
      <w:r w:rsidR="00FB24A4" w:rsidRPr="00257D40">
        <w:rPr>
          <w:b/>
        </w:rPr>
        <w:t xml:space="preserve"> EDT</w:t>
      </w:r>
      <w:r w:rsidRPr="00257D40">
        <w:rPr>
          <w:b/>
        </w:rPr>
        <w:t xml:space="preserve"> on September 30</w:t>
      </w:r>
      <w:r w:rsidRPr="00257D40">
        <w:rPr>
          <w:b/>
          <w:vertAlign w:val="superscript"/>
        </w:rPr>
        <w:t>th</w:t>
      </w:r>
      <w:r>
        <w:t xml:space="preserve"> 2016.</w:t>
      </w:r>
    </w:p>
    <w:p w14:paraId="4C4D3F96" w14:textId="6E180CDA" w:rsidR="006E386F" w:rsidRPr="006E2C32" w:rsidRDefault="006E386F" w:rsidP="00257D40">
      <w:pPr>
        <w:spacing w:after="80"/>
        <w:rPr>
          <w:b/>
          <w:sz w:val="28"/>
          <w:szCs w:val="24"/>
        </w:rPr>
      </w:pPr>
      <w:r w:rsidRPr="006E2C32">
        <w:rPr>
          <w:b/>
          <w:sz w:val="28"/>
          <w:szCs w:val="24"/>
        </w:rPr>
        <w:t xml:space="preserve">How the winner will be </w:t>
      </w:r>
      <w:proofErr w:type="gramStart"/>
      <w:r w:rsidRPr="006E2C32">
        <w:rPr>
          <w:b/>
          <w:sz w:val="28"/>
          <w:szCs w:val="24"/>
        </w:rPr>
        <w:t>chosen</w:t>
      </w:r>
      <w:r w:rsidR="006E2C32">
        <w:rPr>
          <w:b/>
          <w:sz w:val="28"/>
          <w:szCs w:val="24"/>
        </w:rPr>
        <w:t>:</w:t>
      </w:r>
      <w:proofErr w:type="gramEnd"/>
    </w:p>
    <w:p w14:paraId="413B12C0" w14:textId="78FB5B45" w:rsidR="006E386F" w:rsidRPr="006E386F" w:rsidRDefault="00D7426E" w:rsidP="006E38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The c</w:t>
      </w:r>
      <w:r w:rsidR="006E386F">
        <w:t>ode generates a progressive mesh that is always inside the orig</w:t>
      </w:r>
      <w:r>
        <w:t xml:space="preserve">inal mesh </w:t>
      </w:r>
      <w:r w:rsidR="006E2C32">
        <w:t>(i.e.,</w:t>
      </w:r>
      <w:r>
        <w:t xml:space="preserve"> the code works</w:t>
      </w:r>
      <w:r w:rsidR="006E2C32">
        <w:t>).</w:t>
      </w:r>
    </w:p>
    <w:p w14:paraId="2EB309AE" w14:textId="732B47DA" w:rsidR="006E386F" w:rsidRPr="00FB24A4" w:rsidRDefault="006E386F" w:rsidP="006E38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The code uses all the correct types, good variable namin</w:t>
      </w:r>
      <w:r w:rsidR="008A411A">
        <w:t xml:space="preserve">g, and is easy to follow </w:t>
      </w:r>
      <w:r w:rsidR="006E2C32">
        <w:t>(i.e., the best written code).</w:t>
      </w:r>
    </w:p>
    <w:p w14:paraId="6563E794" w14:textId="0A7697AE" w:rsidR="00FB24A4" w:rsidRPr="006E386F" w:rsidRDefault="00FB24A4" w:rsidP="006E38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The code finds a good balance between ease of use and configurability.</w:t>
      </w:r>
    </w:p>
    <w:p w14:paraId="12B375F8" w14:textId="11A99CE4" w:rsidR="006F5DE6" w:rsidRPr="00257D40" w:rsidRDefault="006F5DE6" w:rsidP="00257D40">
      <w:pPr>
        <w:spacing w:after="80"/>
        <w:rPr>
          <w:b/>
          <w:sz w:val="28"/>
          <w:szCs w:val="24"/>
        </w:rPr>
      </w:pPr>
      <w:r w:rsidRPr="00257D40">
        <w:rPr>
          <w:b/>
          <w:sz w:val="28"/>
          <w:szCs w:val="24"/>
        </w:rPr>
        <w:t>The small print:</w:t>
      </w:r>
    </w:p>
    <w:p w14:paraId="66EC41C7" w14:textId="3BC551BD" w:rsidR="00371A5C" w:rsidRDefault="00371A5C" w:rsidP="00371A5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Multiple participants could be invited to a follow up interview, bu</w:t>
      </w:r>
      <w:r w:rsidR="006E2C32">
        <w:t>t a job offer is not guara</w:t>
      </w:r>
      <w:bookmarkStart w:id="0" w:name="_GoBack"/>
      <w:bookmarkEnd w:id="0"/>
      <w:r w:rsidR="006E2C32">
        <w:t>nteed</w:t>
      </w:r>
      <w:r>
        <w:t xml:space="preserve"> </w:t>
      </w:r>
      <w:r w:rsidR="006E2C32">
        <w:t>and</w:t>
      </w:r>
      <w:r>
        <w:t xml:space="preserve"> will be contingent upon further assessment of the candidate.</w:t>
      </w:r>
    </w:p>
    <w:p w14:paraId="1DFD05E5" w14:textId="68624090" w:rsidR="006F5DE6" w:rsidRPr="006F5DE6" w:rsidRDefault="006F5DE6" w:rsidP="006F5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The winning submission belongs to Primal Space Systems, Inc.</w:t>
      </w:r>
    </w:p>
    <w:p w14:paraId="05DA2239" w14:textId="59CAB081" w:rsidR="006F5DE6" w:rsidRPr="00371A5C" w:rsidRDefault="00371A5C" w:rsidP="006F5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The winner is decided purely at the discretion of the programmers at Primal Space.</w:t>
      </w:r>
    </w:p>
    <w:p w14:paraId="2C7D9BE9" w14:textId="0B284BF7" w:rsidR="00706F60" w:rsidRDefault="00706F60">
      <w:pPr>
        <w:rPr>
          <w:noProof/>
        </w:rPr>
      </w:pPr>
    </w:p>
    <w:p w14:paraId="1995C38D" w14:textId="23F701D2" w:rsidR="00FB24A4" w:rsidRDefault="00706F60">
      <w:r>
        <w:rPr>
          <w:noProof/>
        </w:rPr>
        <w:drawing>
          <wp:anchor distT="0" distB="0" distL="114300" distR="114300" simplePos="0" relativeHeight="251658240" behindDoc="0" locked="0" layoutInCell="1" allowOverlap="1" wp14:anchorId="5A405AFF" wp14:editId="618DE6A7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1106424" cy="1106424"/>
            <wp:effectExtent l="0" t="0" r="0" b="0"/>
            <wp:wrapNone/>
            <wp:docPr id="2" name="Picture 2" descr="C:\Users\matthew.haentschke\AppData\Local\Microsoft\Windows\INetCacheContent.Word\competitio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.haentschke\AppData\Local\Microsoft\Windows\INetCacheContent.Word\competitionQRCo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8973" r="9615" b="8976"/>
                    <a:stretch/>
                  </pic:blipFill>
                  <pic:spPr bwMode="auto">
                    <a:xfrm>
                      <a:off x="0" y="0"/>
                      <a:ext cx="1106424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A76" w:rsidRPr="006F5DE6">
        <w:t>Primal Space Systems, Inc. is a Raleigh b</w:t>
      </w:r>
      <w:r w:rsidR="00FB24A4">
        <w:t xml:space="preserve">ased startup technology company working on innovative occlusion algorithms for automatic navigation and game streaming. </w:t>
      </w:r>
    </w:p>
    <w:p w14:paraId="43A522F3" w14:textId="67901A11" w:rsidR="00B42860" w:rsidRPr="00706F60" w:rsidRDefault="008F1842" w:rsidP="00EE208D">
      <w:pPr>
        <w:jc w:val="center"/>
        <w:rPr>
          <w:b/>
          <w:sz w:val="32"/>
          <w:szCs w:val="32"/>
        </w:rPr>
      </w:pPr>
      <w:hyperlink r:id="rId12" w:history="1">
        <w:r>
          <w:rPr>
            <w:rStyle w:val="Hyperlink"/>
            <w:b/>
            <w:sz w:val="32"/>
            <w:szCs w:val="32"/>
          </w:rPr>
          <w:t>www.primalspacesystems.com</w:t>
        </w:r>
      </w:hyperlink>
    </w:p>
    <w:sectPr w:rsidR="00B42860" w:rsidRPr="00706F60" w:rsidSect="00706F6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DDE"/>
    <w:multiLevelType w:val="hybridMultilevel"/>
    <w:tmpl w:val="823A4B98"/>
    <w:lvl w:ilvl="0" w:tplc="1AC0A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6D82"/>
    <w:multiLevelType w:val="hybridMultilevel"/>
    <w:tmpl w:val="AEE4DFDA"/>
    <w:lvl w:ilvl="0" w:tplc="BCE07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8795E"/>
    <w:multiLevelType w:val="hybridMultilevel"/>
    <w:tmpl w:val="E1308232"/>
    <w:lvl w:ilvl="0" w:tplc="8EC6D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E76E5"/>
    <w:multiLevelType w:val="hybridMultilevel"/>
    <w:tmpl w:val="A6E4FA68"/>
    <w:lvl w:ilvl="0" w:tplc="1A8E31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92"/>
    <w:rsid w:val="000B6215"/>
    <w:rsid w:val="00126871"/>
    <w:rsid w:val="00222218"/>
    <w:rsid w:val="00257D40"/>
    <w:rsid w:val="002C5A76"/>
    <w:rsid w:val="00371A5C"/>
    <w:rsid w:val="00414A6F"/>
    <w:rsid w:val="006E2C32"/>
    <w:rsid w:val="006E386F"/>
    <w:rsid w:val="006E48CA"/>
    <w:rsid w:val="006F5DE6"/>
    <w:rsid w:val="00702876"/>
    <w:rsid w:val="00706F60"/>
    <w:rsid w:val="007561EB"/>
    <w:rsid w:val="008A411A"/>
    <w:rsid w:val="008F1842"/>
    <w:rsid w:val="00923792"/>
    <w:rsid w:val="00A47C64"/>
    <w:rsid w:val="00B42860"/>
    <w:rsid w:val="00CC55E9"/>
    <w:rsid w:val="00D7426E"/>
    <w:rsid w:val="00EE208D"/>
    <w:rsid w:val="00FA198D"/>
    <w:rsid w:val="00FB24A4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6407"/>
  <w15:chartTrackingRefBased/>
  <w15:docId w15:val="{DE3090AC-A242-4392-8A3F-0B5871D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8CA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qFormat/>
    <w:rsid w:val="00414A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22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oppe.com/p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primal-space-systems/ProgressiveMeshChallenge" TargetMode="External"/><Relationship Id="rId12" Type="http://schemas.openxmlformats.org/officeDocument/2006/relationships/hyperlink" Target="http://www.primalspacesyste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ualstudio.com/en-us/downloads/download-visual-studio-vs.aspx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info@primalspacesyst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wgit.com/Microsoft/Mesh-processing-library/master/READ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Matthew Haentschke</cp:lastModifiedBy>
  <cp:revision>4</cp:revision>
  <cp:lastPrinted>2016-09-01T17:21:00Z</cp:lastPrinted>
  <dcterms:created xsi:type="dcterms:W3CDTF">2016-09-01T17:21:00Z</dcterms:created>
  <dcterms:modified xsi:type="dcterms:W3CDTF">2016-09-01T17:28:00Z</dcterms:modified>
</cp:coreProperties>
</file>